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интеллектуального конкурса СИУ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вперед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Социально-гуманитарный профиль»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конкурса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Академии от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января 2016 г. № 01-286 (в ред. приказа </w:t>
      </w:r>
      <w:proofErr w:type="spellStart"/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февраля 2016 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меня в качестве участника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интелле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ктуального конкурса СИУ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вперед с </w:t>
      </w:r>
      <w:proofErr w:type="spellStart"/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Социально-гуманитарный профиль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695F1C" w:rsidRPr="00A02290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ознакомление и согласие с Положением и регламентом конкурса и сообщаю о себе следующие сведения: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/ окончил _________________________________________________,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(регистрация на заключит.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этап)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организационный комитет</w:t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интеллектуального конкурса СИУ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вперед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Социально-гуманитарный профиль»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родителя/законного представителя</w:t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конкурса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Академии от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января 2016 г. № 01-286 (в ред. приказа </w:t>
      </w:r>
      <w:proofErr w:type="spellStart"/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февраля 2016 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моего ребенка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695F1C" w:rsidRPr="00A02290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участника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интелле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ктуального конкурса СИУ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вперед с </w:t>
      </w:r>
      <w:proofErr w:type="spellStart"/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Социально-гуманитарный профиль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695F1C" w:rsidRPr="00A02290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_____________,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наше с ребенком ознакомление и согласие с Положением и регламентом конкурса и сообщаю о своем ребенке следующие сведения: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/ окончил _________________________________________________,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(регистрация на заключит.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этап)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F1C" w:rsidRPr="00740B86" w:rsidRDefault="00695F1C" w:rsidP="00695F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01AC9" w:rsidRDefault="00D01AC9"/>
    <w:sectPr w:rsidR="00D01AC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665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C325A" w:rsidRPr="004C325A" w:rsidRDefault="00695F1C" w:rsidP="004C325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4C325A">
          <w:rPr>
            <w:rFonts w:ascii="Times New Roman" w:hAnsi="Times New Roman" w:cs="Times New Roman"/>
            <w:sz w:val="20"/>
          </w:rPr>
          <w:fldChar w:fldCharType="begin"/>
        </w:r>
        <w:r w:rsidRPr="004C325A">
          <w:rPr>
            <w:rFonts w:ascii="Times New Roman" w:hAnsi="Times New Roman" w:cs="Times New Roman"/>
            <w:sz w:val="20"/>
          </w:rPr>
          <w:instrText>PAGE   \* MERGEFORMAT</w:instrText>
        </w:r>
        <w:r w:rsidRPr="004C325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4C325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C"/>
    <w:rsid w:val="00695F1C"/>
    <w:rsid w:val="00D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370"/>
  <w15:chartTrackingRefBased/>
  <w15:docId w15:val="{2CD39F78-AA3E-4FE1-8C29-4666F23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Андерс-Намжилова Кристина Ю.</dc:creator>
  <cp:keywords/>
  <dc:description/>
  <cp:lastModifiedBy>Андерс-Намжилова Кристина Ю.</cp:lastModifiedBy>
  <cp:revision>1</cp:revision>
  <dcterms:created xsi:type="dcterms:W3CDTF">2018-11-28T04:23:00Z</dcterms:created>
  <dcterms:modified xsi:type="dcterms:W3CDTF">2018-11-28T04:23:00Z</dcterms:modified>
</cp:coreProperties>
</file>