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59" w:rsidRDefault="00DE05D8" w:rsidP="00DE0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2E2B35">
        <w:rPr>
          <w:rFonts w:ascii="Times New Roman" w:hAnsi="Times New Roman" w:cs="Times New Roman"/>
          <w:sz w:val="28"/>
          <w:szCs w:val="28"/>
        </w:rPr>
        <w:t>на подготовительные курсы</w:t>
      </w:r>
    </w:p>
    <w:p w:rsidR="002E2B35" w:rsidRDefault="002E2B35" w:rsidP="00DE0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как иностранный</w:t>
      </w:r>
      <w:bookmarkStart w:id="0" w:name="_GoBack"/>
      <w:bookmarkEnd w:id="0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44"/>
        <w:gridCol w:w="4567"/>
      </w:tblGrid>
      <w:tr w:rsidR="002A5712" w:rsidRPr="002A5712" w:rsidTr="002A5712">
        <w:tc>
          <w:tcPr>
            <w:tcW w:w="4785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1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12" w:rsidRPr="002A5712" w:rsidTr="002A5712">
        <w:tc>
          <w:tcPr>
            <w:tcW w:w="4785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1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12" w:rsidRPr="002A5712" w:rsidTr="002A5712">
        <w:tc>
          <w:tcPr>
            <w:tcW w:w="4785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1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4786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12" w:rsidRPr="002A5712" w:rsidTr="002A5712">
        <w:tc>
          <w:tcPr>
            <w:tcW w:w="4785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12">
              <w:rPr>
                <w:rFonts w:ascii="Times New Roman" w:hAnsi="Times New Roman" w:cs="Times New Roman"/>
                <w:sz w:val="28"/>
                <w:szCs w:val="28"/>
              </w:rPr>
              <w:t>Страна, населенный пункт</w:t>
            </w:r>
          </w:p>
        </w:tc>
        <w:tc>
          <w:tcPr>
            <w:tcW w:w="4786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12" w:rsidRPr="002A5712" w:rsidTr="002A5712">
        <w:tc>
          <w:tcPr>
            <w:tcW w:w="4785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12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</w:p>
        </w:tc>
        <w:tc>
          <w:tcPr>
            <w:tcW w:w="4786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12" w:rsidRPr="002A5712" w:rsidTr="002A5712">
        <w:tc>
          <w:tcPr>
            <w:tcW w:w="4785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12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4786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12" w:rsidRPr="002A5712" w:rsidTr="002A5712">
        <w:tc>
          <w:tcPr>
            <w:tcW w:w="4785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12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786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12" w:rsidRPr="002A5712" w:rsidTr="002A5712">
        <w:tc>
          <w:tcPr>
            <w:tcW w:w="4785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12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12" w:rsidRPr="002A5712" w:rsidTr="002A5712">
        <w:tc>
          <w:tcPr>
            <w:tcW w:w="4785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1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12" w:rsidRPr="002A5712" w:rsidTr="002A5712">
        <w:tc>
          <w:tcPr>
            <w:tcW w:w="4785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12">
              <w:rPr>
                <w:rFonts w:ascii="Times New Roman" w:hAnsi="Times New Roman" w:cs="Times New Roman"/>
                <w:sz w:val="28"/>
                <w:szCs w:val="28"/>
              </w:rPr>
              <w:t>Паспортные данные, когда и кем выдан паспорт</w:t>
            </w:r>
          </w:p>
        </w:tc>
        <w:tc>
          <w:tcPr>
            <w:tcW w:w="4786" w:type="dxa"/>
          </w:tcPr>
          <w:p w:rsidR="002A5712" w:rsidRPr="002A5712" w:rsidRDefault="002A5712" w:rsidP="00FC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D8" w:rsidRPr="002A5712" w:rsidRDefault="00DE05D8" w:rsidP="002A5712">
      <w:pPr>
        <w:rPr>
          <w:rFonts w:ascii="Times New Roman" w:hAnsi="Times New Roman" w:cs="Times New Roman"/>
          <w:sz w:val="28"/>
          <w:szCs w:val="28"/>
        </w:rPr>
      </w:pPr>
    </w:p>
    <w:sectPr w:rsidR="00DE05D8" w:rsidRPr="002A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7E6F"/>
    <w:multiLevelType w:val="hybridMultilevel"/>
    <w:tmpl w:val="4334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D8"/>
    <w:rsid w:val="00211E59"/>
    <w:rsid w:val="002A5712"/>
    <w:rsid w:val="002E2B35"/>
    <w:rsid w:val="00D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D8"/>
    <w:pPr>
      <w:ind w:left="720"/>
      <w:contextualSpacing/>
    </w:pPr>
  </w:style>
  <w:style w:type="table" w:styleId="a4">
    <w:name w:val="Table Grid"/>
    <w:basedOn w:val="a1"/>
    <w:uiPriority w:val="39"/>
    <w:rsid w:val="002A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D8"/>
    <w:pPr>
      <w:ind w:left="720"/>
      <w:contextualSpacing/>
    </w:pPr>
  </w:style>
  <w:style w:type="table" w:styleId="a4">
    <w:name w:val="Table Grid"/>
    <w:basedOn w:val="a1"/>
    <w:uiPriority w:val="39"/>
    <w:rsid w:val="002A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Светлана С.</dc:creator>
  <cp:keywords/>
  <dc:description/>
  <cp:lastModifiedBy>Машихин Александр Ю.</cp:lastModifiedBy>
  <cp:revision>3</cp:revision>
  <dcterms:created xsi:type="dcterms:W3CDTF">2018-09-24T04:42:00Z</dcterms:created>
  <dcterms:modified xsi:type="dcterms:W3CDTF">2018-09-24T08:36:00Z</dcterms:modified>
</cp:coreProperties>
</file>